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F816" w14:textId="77777777" w:rsidR="00C456E4" w:rsidRDefault="00C456E4">
      <w:pPr>
        <w:widowControl w:val="0"/>
        <w:rPr>
          <w:rFonts w:ascii="Lato" w:eastAsia="Lato" w:hAnsi="Lato" w:cs="Lato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250"/>
        <w:gridCol w:w="2235"/>
        <w:gridCol w:w="2235"/>
        <w:gridCol w:w="2235"/>
        <w:gridCol w:w="2235"/>
      </w:tblGrid>
      <w:tr w:rsidR="00C456E4" w14:paraId="50D334CA" w14:textId="77777777"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7E0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ABF2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Monday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2826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Tuesday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0D59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Wednesday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FD7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Thursday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0B9D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Friday</w:t>
            </w:r>
          </w:p>
        </w:tc>
      </w:tr>
      <w:tr w:rsidR="00C456E4" w14:paraId="6E2BF46E" w14:textId="77777777">
        <w:trPr>
          <w:trHeight w:val="72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D1069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8:45-9:15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B5C9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ARRIVAL -</w:t>
            </w:r>
          </w:p>
          <w:p w14:paraId="2A6CF663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 xml:space="preserve">LOCKER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4F767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ARRIVAL -</w:t>
            </w:r>
          </w:p>
          <w:p w14:paraId="5803F02D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 xml:space="preserve">LOCKER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1CC4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ARRIVAL -</w:t>
            </w:r>
          </w:p>
          <w:p w14:paraId="6DA7C3FE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 xml:space="preserve">LOCKER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6EA8C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ARRIVAL -</w:t>
            </w:r>
          </w:p>
          <w:p w14:paraId="0230DFB2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 xml:space="preserve">LOCKER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2532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ARRIVAL -</w:t>
            </w:r>
          </w:p>
          <w:p w14:paraId="7C3DE94C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 xml:space="preserve">LOCKER </w:t>
            </w:r>
          </w:p>
        </w:tc>
      </w:tr>
      <w:tr w:rsidR="00C456E4" w14:paraId="35185E72" w14:textId="77777777">
        <w:trPr>
          <w:trHeight w:val="72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D087D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9:15 - 9:35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B65D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ADVISORY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FFA45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ADVISORY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163D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ADVISORY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EEE97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ADVISORY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D4D3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ADVISORY</w:t>
            </w:r>
          </w:p>
        </w:tc>
      </w:tr>
      <w:tr w:rsidR="00C456E4" w14:paraId="115395D4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134F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9:35 - 10:45</w:t>
            </w:r>
          </w:p>
        </w:tc>
        <w:tc>
          <w:tcPr>
            <w:tcW w:w="22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73A6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1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A78C1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1</w:t>
            </w:r>
          </w:p>
        </w:tc>
        <w:tc>
          <w:tcPr>
            <w:tcW w:w="22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75F9B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1</w:t>
            </w:r>
          </w:p>
        </w:tc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B6878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1</w:t>
            </w:r>
          </w:p>
        </w:tc>
        <w:tc>
          <w:tcPr>
            <w:tcW w:w="22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8F0C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1</w:t>
            </w:r>
          </w:p>
        </w:tc>
      </w:tr>
      <w:tr w:rsidR="00C456E4" w14:paraId="24D1160D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7B105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10:48- 11:58</w:t>
            </w:r>
          </w:p>
        </w:tc>
        <w:tc>
          <w:tcPr>
            <w:tcW w:w="22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EDFD7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Core 2</w:t>
            </w:r>
          </w:p>
        </w:tc>
        <w:tc>
          <w:tcPr>
            <w:tcW w:w="22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DF87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Core 2</w:t>
            </w:r>
          </w:p>
        </w:tc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0ABB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Core 2</w:t>
            </w:r>
          </w:p>
        </w:tc>
        <w:tc>
          <w:tcPr>
            <w:tcW w:w="22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27A6E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Core 2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FA746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Core 2</w:t>
            </w:r>
          </w:p>
        </w:tc>
      </w:tr>
      <w:tr w:rsidR="00C456E4" w14:paraId="7678BB81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7C09A" w14:textId="77777777" w:rsidR="00C456E4" w:rsidRDefault="00C456E4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792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9E47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F0571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0BA30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379E9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</w:tr>
      <w:tr w:rsidR="00C456E4" w14:paraId="2394A0B5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E383B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12:01-12:36</w:t>
            </w:r>
          </w:p>
        </w:tc>
        <w:tc>
          <w:tcPr>
            <w:tcW w:w="22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FE65B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proofErr w:type="gramStart"/>
            <w:r>
              <w:rPr>
                <w:rFonts w:ascii="Lato" w:eastAsia="Lato" w:hAnsi="Lato" w:cs="Lato"/>
                <w:sz w:val="26"/>
                <w:szCs w:val="26"/>
              </w:rPr>
              <w:t>Core  3</w:t>
            </w:r>
            <w:proofErr w:type="gramEnd"/>
          </w:p>
        </w:tc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5105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proofErr w:type="gramStart"/>
            <w:r>
              <w:rPr>
                <w:rFonts w:ascii="Lato" w:eastAsia="Lato" w:hAnsi="Lato" w:cs="Lato"/>
                <w:sz w:val="26"/>
                <w:szCs w:val="26"/>
              </w:rPr>
              <w:t>Core  3</w:t>
            </w:r>
            <w:proofErr w:type="gramEnd"/>
          </w:p>
        </w:tc>
        <w:tc>
          <w:tcPr>
            <w:tcW w:w="22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1C1C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proofErr w:type="gramStart"/>
            <w:r>
              <w:rPr>
                <w:rFonts w:ascii="Lato" w:eastAsia="Lato" w:hAnsi="Lato" w:cs="Lato"/>
                <w:sz w:val="26"/>
                <w:szCs w:val="26"/>
              </w:rPr>
              <w:t>Core  3</w:t>
            </w:r>
            <w:proofErr w:type="gramEnd"/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41B7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proofErr w:type="gramStart"/>
            <w:r>
              <w:rPr>
                <w:rFonts w:ascii="Lato" w:eastAsia="Lato" w:hAnsi="Lato" w:cs="Lato"/>
                <w:sz w:val="26"/>
                <w:szCs w:val="26"/>
              </w:rPr>
              <w:t>Core  3</w:t>
            </w:r>
            <w:proofErr w:type="gramEnd"/>
          </w:p>
        </w:tc>
        <w:tc>
          <w:tcPr>
            <w:tcW w:w="22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F17E7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proofErr w:type="gramStart"/>
            <w:r>
              <w:rPr>
                <w:rFonts w:ascii="Lato" w:eastAsia="Lato" w:hAnsi="Lato" w:cs="Lato"/>
                <w:sz w:val="26"/>
                <w:szCs w:val="26"/>
              </w:rPr>
              <w:t>Core  3</w:t>
            </w:r>
            <w:proofErr w:type="gramEnd"/>
          </w:p>
        </w:tc>
      </w:tr>
      <w:tr w:rsidR="00C456E4" w14:paraId="368E8694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6048A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12:36-1;06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8F23B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LUNCH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1A1F0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LUNCH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E7298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LUNCH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EF52E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LUNCH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0B5E1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LUNCH</w:t>
            </w:r>
          </w:p>
        </w:tc>
      </w:tr>
      <w:tr w:rsidR="00C456E4" w14:paraId="1138FC1F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DAFC3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1:06 - 1:46</w:t>
            </w:r>
          </w:p>
        </w:tc>
        <w:tc>
          <w:tcPr>
            <w:tcW w:w="22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C9712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highlight w:val="yellow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3</w:t>
            </w:r>
          </w:p>
        </w:tc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C4F19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3</w:t>
            </w:r>
          </w:p>
        </w:tc>
        <w:tc>
          <w:tcPr>
            <w:tcW w:w="22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36FCF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3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5509B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3</w:t>
            </w:r>
          </w:p>
        </w:tc>
        <w:tc>
          <w:tcPr>
            <w:tcW w:w="22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2468A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3</w:t>
            </w:r>
          </w:p>
        </w:tc>
      </w:tr>
      <w:tr w:rsidR="00C456E4" w14:paraId="3B1E55AE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CD899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1:49-2:59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E4D49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CONNECTIONS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7ABFC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CONNECTIONS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9A71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CONNECTIONS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ACE39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CONNECTIONS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62D23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CONNECTIONS</w:t>
            </w:r>
          </w:p>
        </w:tc>
      </w:tr>
      <w:tr w:rsidR="00C456E4" w14:paraId="0AB308BD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D65F" w14:textId="77777777" w:rsidR="00C456E4" w:rsidRDefault="00C456E4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AC09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D7F2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6305C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A2444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E45A7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LOCKER</w:t>
            </w:r>
          </w:p>
        </w:tc>
      </w:tr>
      <w:tr w:rsidR="00C456E4" w14:paraId="42C2152B" w14:textId="77777777">
        <w:trPr>
          <w:trHeight w:val="72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F1E3" w14:textId="77777777" w:rsidR="00C456E4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lastRenderedPageBreak/>
              <w:t>3:05-4:15</w:t>
            </w:r>
          </w:p>
        </w:tc>
        <w:tc>
          <w:tcPr>
            <w:tcW w:w="22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3FEC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4</w:t>
            </w:r>
          </w:p>
        </w:tc>
        <w:tc>
          <w:tcPr>
            <w:tcW w:w="22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F0BE3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4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E46D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4</w:t>
            </w:r>
          </w:p>
        </w:tc>
        <w:tc>
          <w:tcPr>
            <w:tcW w:w="22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2DEE0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4</w:t>
            </w:r>
          </w:p>
        </w:tc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CF078" w14:textId="77777777" w:rsidR="00C456E4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30"/>
                <w:szCs w:val="30"/>
              </w:rPr>
            </w:pPr>
            <w:r>
              <w:rPr>
                <w:rFonts w:ascii="Lato" w:eastAsia="Lato" w:hAnsi="Lato" w:cs="Lato"/>
                <w:sz w:val="26"/>
                <w:szCs w:val="26"/>
              </w:rPr>
              <w:t>Core 4</w:t>
            </w:r>
          </w:p>
        </w:tc>
      </w:tr>
    </w:tbl>
    <w:p w14:paraId="2AB2E9EA" w14:textId="77777777" w:rsidR="00C456E4" w:rsidRDefault="00C456E4">
      <w:pPr>
        <w:widowControl w:val="0"/>
        <w:rPr>
          <w:rFonts w:ascii="Lato" w:eastAsia="Lato" w:hAnsi="Lato" w:cs="Lato"/>
          <w:sz w:val="24"/>
          <w:szCs w:val="24"/>
        </w:rPr>
      </w:pPr>
    </w:p>
    <w:p w14:paraId="2CC480F0" w14:textId="77777777" w:rsidR="00C456E4" w:rsidRDefault="00C456E4">
      <w:pPr>
        <w:widowControl w:val="0"/>
        <w:rPr>
          <w:rFonts w:ascii="Lato" w:eastAsia="Lato" w:hAnsi="Lato" w:cs="Lato"/>
          <w:sz w:val="24"/>
          <w:szCs w:val="24"/>
        </w:rPr>
      </w:pPr>
    </w:p>
    <w:p w14:paraId="0993433E" w14:textId="77777777" w:rsidR="00C456E4" w:rsidRDefault="00C456E4">
      <w:pPr>
        <w:widowControl w:val="0"/>
        <w:spacing w:after="320"/>
        <w:rPr>
          <w:rFonts w:ascii="Lato" w:eastAsia="Lato" w:hAnsi="Lato" w:cs="Lato"/>
          <w:sz w:val="24"/>
          <w:szCs w:val="24"/>
        </w:rPr>
      </w:pPr>
    </w:p>
    <w:sectPr w:rsidR="00C456E4" w:rsidSect="00F80B47">
      <w:headerReference w:type="default" r:id="rId6"/>
      <w:pgSz w:w="15840" w:h="12240" w:orient="landscape"/>
      <w:pgMar w:top="288" w:right="720" w:bottom="288" w:left="1440" w:header="288" w:footer="432" w:gutter="0"/>
      <w:pgNumType w:start="1"/>
      <w:cols w:space="720" w:equalWidth="0">
        <w:col w:w="1368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B7E7" w14:textId="77777777" w:rsidR="00E05E48" w:rsidRDefault="00E05E48">
      <w:pPr>
        <w:spacing w:line="240" w:lineRule="auto"/>
      </w:pPr>
      <w:r>
        <w:separator/>
      </w:r>
    </w:p>
  </w:endnote>
  <w:endnote w:type="continuationSeparator" w:id="0">
    <w:p w14:paraId="7DBB38EF" w14:textId="77777777" w:rsidR="00E05E48" w:rsidRDefault="00E0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D824" w14:textId="77777777" w:rsidR="00E05E48" w:rsidRDefault="00E05E48">
      <w:pPr>
        <w:spacing w:line="240" w:lineRule="auto"/>
      </w:pPr>
      <w:r>
        <w:separator/>
      </w:r>
    </w:p>
  </w:footnote>
  <w:footnote w:type="continuationSeparator" w:id="0">
    <w:p w14:paraId="4461832E" w14:textId="77777777" w:rsidR="00E05E48" w:rsidRDefault="00E05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86C" w14:textId="77777777" w:rsidR="00C456E4" w:rsidRDefault="00000000">
    <w:pPr>
      <w:jc w:val="center"/>
      <w:rPr>
        <w:b/>
      </w:rPr>
    </w:pPr>
    <w:r>
      <w:rPr>
        <w:b/>
        <w:sz w:val="30"/>
        <w:szCs w:val="30"/>
      </w:rPr>
      <w:t>7th Grade Schedule</w:t>
    </w:r>
    <w:r>
      <w:rPr>
        <w:b/>
        <w:sz w:val="30"/>
        <w:szCs w:val="30"/>
      </w:rPr>
      <w:tab/>
    </w:r>
    <w:r>
      <w:rPr>
        <w:b/>
      </w:rPr>
      <w:t xml:space="preserve"> 2023-2024                             </w:t>
    </w:r>
  </w:p>
  <w:p w14:paraId="32EA7370" w14:textId="77777777" w:rsidR="00C456E4" w:rsidRDefault="00C456E4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E4"/>
    <w:rsid w:val="00C456E4"/>
    <w:rsid w:val="00E05E48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370D"/>
  <w15:docId w15:val="{8071B089-5C73-40F6-8C5E-05862B9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47"/>
  </w:style>
  <w:style w:type="paragraph" w:styleId="Footer">
    <w:name w:val="footer"/>
    <w:basedOn w:val="Normal"/>
    <w:link w:val="FooterChar"/>
    <w:uiPriority w:val="99"/>
    <w:unhideWhenUsed/>
    <w:rsid w:val="00F80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Laketa T</dc:creator>
  <cp:lastModifiedBy>Blue, Laketa T</cp:lastModifiedBy>
  <cp:revision>2</cp:revision>
  <dcterms:created xsi:type="dcterms:W3CDTF">2023-07-31T13:07:00Z</dcterms:created>
  <dcterms:modified xsi:type="dcterms:W3CDTF">2023-07-31T13:07:00Z</dcterms:modified>
</cp:coreProperties>
</file>